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Zasazovač drahých kamenů</w:t>
      </w:r>
      <w:bookmarkEnd w:id="1"/>
    </w:p>
    <w:p>
      <w:pPr/>
      <w:r>
        <w:rPr/>
        <w:t xml:space="preserve">Zasazovač drahých kamenů navrhuje způsoby zasazování a zasazuje drahé kameny do nových šperků, galanterních a ozdobných předmětů z drahých kovů a provádí jejich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zasazovačských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a rytcem drahých kamenů dle druhu zadané práce.</w:t>
      </w:r>
    </w:p>
    <w:p>
      <w:pPr>
        <w:numPr>
          <w:ilvl w:val="0"/>
          <w:numId w:val="5"/>
        </w:numPr>
      </w:pPr>
      <w:r>
        <w:rPr/>
        <w:t xml:space="preserve">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proveditelnosti zasazení a rozhodnutí o způsobu upevnění předmětu při zasazení.</w:t>
      </w:r>
    </w:p>
    <w:p>
      <w:pPr>
        <w:numPr>
          <w:ilvl w:val="0"/>
          <w:numId w:val="5"/>
        </w:numPr>
      </w:pPr>
      <w:r>
        <w:rPr/>
        <w:t xml:space="preserve">Zasazení kamenů do drahých kovů různými technikami včetně dokončovacích prací uměleckořemeslné povahy.</w:t>
      </w:r>
    </w:p>
    <w:p>
      <w:pPr>
        <w:numPr>
          <w:ilvl w:val="0"/>
          <w:numId w:val="5"/>
        </w:numPr>
      </w:pPr>
      <w:r>
        <w:rPr/>
        <w:t xml:space="preserve">Oprava, obnova, údržba a rekonstrukce šperků při použití historických technik zasazování kamenů.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Zasazovač/zasazovačka drahých kamenů (82-014-H)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určení způsobu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kritérií kvalitního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zasazení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proveditelnosti zasazení, upevňování šperku při zasazování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nářadí, nástrojů a pomůcek pro zasazování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krapen a šatonů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do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granátovými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klenotnickými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hladkého zasazení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6BDC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Zasazovač drahých kamenů</dc:title>
  <dc:description>Zasazovač drahých kamenů navrhuje způsoby zasazování a zasazuje drahé kameny do nových šperků, galanterních a ozdobných předmětů z drahých kovů a provádí jejich opravy.</dc:description>
  <dc:subject/>
  <cp:keywords/>
  <cp:category>Povolání</cp:category>
  <cp:lastModifiedBy/>
  <dcterms:created xsi:type="dcterms:W3CDTF">2017-11-22T09:39:30+01:00</dcterms:created>
  <dcterms:modified xsi:type="dcterms:W3CDTF">2017-11-22T09:39:30+01:00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