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výtahů</w:t>
      </w:r>
      <w:bookmarkEnd w:id="1"/>
    </w:p>
    <w:p>
      <w:pPr/>
      <w:r>
        <w:rPr/>
        <w:t xml:space="preserve">Technik výtahů zjišťuje, zda výtah splňuje požadavky předpisů k zajištění bezpečnosti, a je odborně způsobilý k provádění odborných prohlídek a zkoušek výtahu.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výsledné kontroly nově instalovaného výtahu a případné přezkoušení před jeho posuzováním shody s požadavky technických předpisů autorizovanými osobami.</w:t>
      </w:r>
    </w:p>
    <w:p>
      <w:pPr>
        <w:numPr>
          <w:ilvl w:val="0"/>
          <w:numId w:val="5"/>
        </w:numPr>
      </w:pPr>
      <w:r>
        <w:rPr/>
        <w:t xml:space="preserve">Provádění posuzování shody v případě certifikovaného typu výtahu a certifikovaného systému jakosti výroby výtahů.</w:t>
      </w:r>
    </w:p>
    <w:p>
      <w:pPr>
        <w:numPr>
          <w:ilvl w:val="0"/>
          <w:numId w:val="5"/>
        </w:numPr>
      </w:pPr>
      <w:r>
        <w:rPr/>
        <w:t xml:space="preserve">Zjišťování konstrukčních nebo provozních rizik výtahu, identifikace možnosti jejich výskytu.</w:t>
      </w:r>
    </w:p>
    <w:p>
      <w:pPr>
        <w:numPr>
          <w:ilvl w:val="0"/>
          <w:numId w:val="5"/>
        </w:numPr>
      </w:pPr>
      <w:r>
        <w:rPr/>
        <w:t xml:space="preserve">Provádění odborných zkoušek elektrických a hydraulických výtahů v provozu.</w:t>
      </w:r>
    </w:p>
    <w:p>
      <w:pPr>
        <w:numPr>
          <w:ilvl w:val="0"/>
          <w:numId w:val="5"/>
        </w:numPr>
      </w:pPr>
      <w:r>
        <w:rPr/>
        <w:t xml:space="preserve">Provádění odborných prohlídek výtahu s navržením odpovídajících nápravných opatření k zajištění bezpečného provozu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elektrických výtahů během provozu, po opravách nebo po provedení podstatných změn na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hydraulických výtahů během provozu nebo po opravách, po provedení podstatných změn na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elektrického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hydraulického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technických předpisů a českých technických norem na části stavby, kde je výtah instalován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e74.D.3401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k zajištění posuzování shody v souladu s požadavky technických předpisů upravujících uvádění výtahů nebo jejich bezpečnostních komponent/součástí na trh nebo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prohlídek a zkoušek výtahů v průběhu provozu, po provedených podstatných změnách a opravách, posuzování provozních rizik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odborných zkoušek elektrických výtahů  ve vazbě na požadavky českých 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BD1F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výtahů</dc:title>
  <dc:description>Technik výtahů zjišťuje, zda výtah splňuje požadavky předpisů k zajištění bezpečnosti, a je odborně způsobilý k provádění odborných prohlídek a zkoušek výtahu.</dc:description>
  <dc:subject/>
  <cp:keywords/>
  <cp:category>Povolání</cp:category>
  <cp:lastModifiedBy/>
  <dcterms:created xsi:type="dcterms:W3CDTF">2017-11-22T09:21:58+01:00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